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EA" w:rsidRDefault="00CD024A">
      <w:r>
        <w:t xml:space="preserve">Maquette Descriptif de </w:t>
      </w:r>
      <w:r w:rsidR="001C0BCD">
        <w:t>M</w:t>
      </w:r>
      <w:r>
        <w:t>odule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D024A" w:rsidTr="007D7AD3">
        <w:tc>
          <w:tcPr>
            <w:tcW w:w="1271" w:type="dxa"/>
          </w:tcPr>
          <w:p w:rsidR="00CD024A" w:rsidRDefault="00CD024A" w:rsidP="001C0BCD">
            <w:pPr>
              <w:jc w:val="center"/>
            </w:pPr>
            <w:r>
              <w:t>UE</w:t>
            </w:r>
          </w:p>
          <w:p w:rsidR="00B351C3" w:rsidRDefault="008959CA" w:rsidP="001C0BCD">
            <w:pPr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587022" w:rsidRDefault="00587022" w:rsidP="00587022">
            <w:r>
              <w:t>Nom de module et Code :</w:t>
            </w:r>
          </w:p>
          <w:p w:rsidR="00CD024A" w:rsidRDefault="008959CA">
            <w:r>
              <w:t>M4102C Programmation répartie</w:t>
            </w:r>
          </w:p>
        </w:tc>
        <w:tc>
          <w:tcPr>
            <w:tcW w:w="3822" w:type="dxa"/>
          </w:tcPr>
          <w:p w:rsidR="00CD024A" w:rsidRDefault="00CD024A">
            <w:r>
              <w:t>Volume Horaire </w:t>
            </w:r>
            <w:r w:rsidR="001C0BCD">
              <w:t>avec enseignant</w:t>
            </w:r>
            <w:r>
              <w:t>:</w:t>
            </w:r>
          </w:p>
          <w:p w:rsidR="00CD024A" w:rsidRDefault="00CD024A" w:rsidP="00CD024A">
            <w:r>
              <w:t xml:space="preserve">CM     </w:t>
            </w:r>
            <w:r w:rsidR="008959CA">
              <w:t>0</w:t>
            </w:r>
            <w:r>
              <w:t xml:space="preserve">     </w:t>
            </w:r>
            <w:r w:rsidR="006C1CEF">
              <w:t xml:space="preserve">     </w:t>
            </w:r>
            <w:r>
              <w:t xml:space="preserve"> TD        </w:t>
            </w:r>
            <w:r w:rsidR="008959CA">
              <w:t>26</w:t>
            </w:r>
            <w:r>
              <w:t xml:space="preserve">        TP</w:t>
            </w:r>
            <w:r w:rsidR="008959CA">
              <w:t xml:space="preserve">  0</w:t>
            </w:r>
          </w:p>
          <w:p w:rsidR="00CD024A" w:rsidRDefault="00CD024A" w:rsidP="00CD024A">
            <w:r>
              <w:t>Volume h</w:t>
            </w:r>
            <w:r w:rsidR="001C0BCD">
              <w:t>oraire</w:t>
            </w:r>
            <w:r>
              <w:t xml:space="preserve"> travail personnelle</w:t>
            </w:r>
            <w:r w:rsidR="00B26B16">
              <w:t> :</w:t>
            </w:r>
          </w:p>
          <w:p w:rsidR="001C0BCD" w:rsidRDefault="001C0BCD" w:rsidP="00CD024A"/>
        </w:tc>
      </w:tr>
      <w:tr w:rsidR="00587022" w:rsidTr="008B23A3">
        <w:tc>
          <w:tcPr>
            <w:tcW w:w="5240" w:type="dxa"/>
            <w:gridSpan w:val="2"/>
          </w:tcPr>
          <w:p w:rsidR="00587022" w:rsidRDefault="00587022" w:rsidP="00587022">
            <w:r>
              <w:t>Coefficient :</w:t>
            </w:r>
            <w:r w:rsidR="008959CA">
              <w:t xml:space="preserve"> 1,5 (</w:t>
            </w:r>
            <w:proofErr w:type="spellStart"/>
            <w:r w:rsidR="008959CA">
              <w:t>Coef</w:t>
            </w:r>
            <w:proofErr w:type="spellEnd"/>
            <w:r w:rsidR="008959CA">
              <w:t xml:space="preserve"> au sein de l’UE</w:t>
            </w:r>
            <w:proofErr w:type="gramStart"/>
            <w:r w:rsidR="008959CA">
              <w:t>)</w:t>
            </w:r>
            <w:proofErr w:type="gramEnd"/>
            <w:r w:rsidRPr="00587022">
              <w:rPr>
                <w:b/>
              </w:rPr>
              <w:br/>
            </w:r>
            <w:r>
              <w:t>ECTS :</w:t>
            </w:r>
          </w:p>
        </w:tc>
        <w:tc>
          <w:tcPr>
            <w:tcW w:w="3822" w:type="dxa"/>
          </w:tcPr>
          <w:p w:rsidR="00587022" w:rsidRDefault="00587022" w:rsidP="00587022">
            <w:r>
              <w:t>Semestre </w:t>
            </w:r>
            <w:r w:rsidR="008959CA">
              <w:t xml:space="preserve"> 4</w:t>
            </w:r>
          </w:p>
        </w:tc>
      </w:tr>
      <w:tr w:rsidR="00587022" w:rsidTr="000776D7">
        <w:tc>
          <w:tcPr>
            <w:tcW w:w="9062" w:type="dxa"/>
            <w:gridSpan w:val="3"/>
          </w:tcPr>
          <w:p w:rsidR="00587022" w:rsidRDefault="00587022" w:rsidP="00587022">
            <w:r>
              <w:t>Objectifs du Module :</w:t>
            </w:r>
          </w:p>
          <w:p w:rsidR="00587022" w:rsidRDefault="008959CA" w:rsidP="00587022">
            <w:pPr>
              <w:rPr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Savoir programmer une application répartie</w:t>
            </w:r>
            <w:r>
              <w:rPr>
                <w:rFonts w:ascii="Arial" w:hAnsi="Arial" w:cs="Arial"/>
                <w:sz w:val="20"/>
                <w:szCs w:val="20"/>
              </w:rPr>
              <w:t xml:space="preserve"> et comprendre ses paradigmes. </w:t>
            </w:r>
          </w:p>
          <w:p w:rsidR="00587022" w:rsidRPr="001C0BCD" w:rsidRDefault="00587022" w:rsidP="00587022">
            <w:pPr>
              <w:rPr>
                <w:i/>
              </w:rPr>
            </w:pPr>
          </w:p>
        </w:tc>
      </w:tr>
      <w:tr w:rsidR="00587022" w:rsidTr="00B26B16">
        <w:trPr>
          <w:trHeight w:val="490"/>
        </w:trPr>
        <w:tc>
          <w:tcPr>
            <w:tcW w:w="9062" w:type="dxa"/>
            <w:gridSpan w:val="3"/>
          </w:tcPr>
          <w:p w:rsidR="00587022" w:rsidRDefault="00587022" w:rsidP="00587022">
            <w:r>
              <w:t>Compétences Visées / Savoir-faire en fin de module :</w:t>
            </w:r>
          </w:p>
          <w:p w:rsidR="008959CA" w:rsidRDefault="008959CA" w:rsidP="00895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FA1-C : Réalisation d’une solution informatique</w:t>
            </w:r>
          </w:p>
          <w:p w:rsidR="008959CA" w:rsidRDefault="008959CA" w:rsidP="008959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FA1-D : Tests de validation d’une solution informatique</w:t>
            </w:r>
          </w:p>
          <w:p w:rsidR="00587022" w:rsidRDefault="008959CA" w:rsidP="008959CA">
            <w:r>
              <w:rPr>
                <w:rFonts w:ascii="Symbol" w:hAnsi="Symbol" w:cs="Symbol"/>
                <w:sz w:val="20"/>
                <w:szCs w:val="20"/>
              </w:rPr>
              <w:t>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FA1-E : Exploitation et maintenance d’une application informatique</w:t>
            </w:r>
          </w:p>
          <w:p w:rsidR="00587022" w:rsidRDefault="00587022" w:rsidP="00587022"/>
          <w:p w:rsidR="00587022" w:rsidRDefault="00587022" w:rsidP="00587022"/>
        </w:tc>
      </w:tr>
      <w:tr w:rsidR="00587022" w:rsidTr="0046686A">
        <w:tc>
          <w:tcPr>
            <w:tcW w:w="9062" w:type="dxa"/>
            <w:gridSpan w:val="3"/>
          </w:tcPr>
          <w:p w:rsidR="00587022" w:rsidRDefault="00587022" w:rsidP="00587022">
            <w:r>
              <w:t>Prérequis :</w:t>
            </w:r>
          </w:p>
          <w:p w:rsidR="00587022" w:rsidRDefault="008959CA" w:rsidP="00587022">
            <w:pPr>
              <w:rPr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>M3101, M3102, M3105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7022" w:rsidRDefault="00587022" w:rsidP="00587022"/>
        </w:tc>
      </w:tr>
      <w:tr w:rsidR="00587022" w:rsidTr="006D747E">
        <w:tc>
          <w:tcPr>
            <w:tcW w:w="9062" w:type="dxa"/>
            <w:gridSpan w:val="3"/>
          </w:tcPr>
          <w:p w:rsidR="00587022" w:rsidRDefault="00587022" w:rsidP="00587022">
            <w:r>
              <w:t>Contenus détaillés :</w:t>
            </w:r>
          </w:p>
          <w:p w:rsidR="00587022" w:rsidRDefault="008959CA" w:rsidP="00587022">
            <w:r>
              <w:t>Mis en œuvre d’application en réseau (serveur/client)</w:t>
            </w:r>
          </w:p>
          <w:p w:rsidR="008959CA" w:rsidRDefault="008959CA" w:rsidP="008959CA">
            <w:pPr>
              <w:pStyle w:val="Paragraphedeliste"/>
              <w:numPr>
                <w:ilvl w:val="0"/>
                <w:numId w:val="2"/>
              </w:numPr>
            </w:pPr>
            <w:r>
              <w:t xml:space="preserve">Principe de la mise en œuvre de la pile TCP-IP par le SE (socket) </w:t>
            </w:r>
          </w:p>
          <w:p w:rsidR="008959CA" w:rsidRDefault="008959CA" w:rsidP="008959CA">
            <w:pPr>
              <w:pStyle w:val="Paragraphedeliste"/>
              <w:numPr>
                <w:ilvl w:val="0"/>
                <w:numId w:val="2"/>
              </w:numPr>
            </w:pPr>
            <w:r>
              <w:t>Implémentation d’un serveur TCP simple</w:t>
            </w:r>
          </w:p>
          <w:p w:rsidR="008959CA" w:rsidRDefault="008959CA" w:rsidP="008959CA">
            <w:pPr>
              <w:pStyle w:val="Paragraphedeliste"/>
              <w:numPr>
                <w:ilvl w:val="0"/>
                <w:numId w:val="2"/>
              </w:numPr>
            </w:pPr>
            <w:r>
              <w:t>Implémentation d’un client TCP simple</w:t>
            </w:r>
          </w:p>
          <w:p w:rsidR="008959CA" w:rsidRDefault="008959CA" w:rsidP="008959CA">
            <w:pPr>
              <w:pStyle w:val="Paragraphedeliste"/>
              <w:numPr>
                <w:ilvl w:val="0"/>
                <w:numId w:val="2"/>
              </w:numPr>
            </w:pPr>
            <w:r>
              <w:t>Implémentation d’un serveur web</w:t>
            </w:r>
          </w:p>
          <w:p w:rsidR="008959CA" w:rsidRDefault="008959CA" w:rsidP="008959CA"/>
          <w:p w:rsidR="008959CA" w:rsidRDefault="008959CA" w:rsidP="008959CA">
            <w:r>
              <w:t xml:space="preserve">Paradigmes de la programmation parallèle : </w:t>
            </w:r>
          </w:p>
          <w:p w:rsidR="008959CA" w:rsidRDefault="008959CA" w:rsidP="008959CA">
            <w:pPr>
              <w:pStyle w:val="Paragraphedeliste"/>
              <w:numPr>
                <w:ilvl w:val="0"/>
                <w:numId w:val="3"/>
              </w:numPr>
            </w:pPr>
            <w:r>
              <w:t>Introduction aux processus légers (threads)</w:t>
            </w:r>
          </w:p>
          <w:p w:rsidR="008959CA" w:rsidRDefault="008959CA" w:rsidP="008959CA">
            <w:pPr>
              <w:pStyle w:val="Paragraphedeliste"/>
              <w:numPr>
                <w:ilvl w:val="0"/>
                <w:numId w:val="3"/>
              </w:numPr>
            </w:pPr>
            <w:r>
              <w:t xml:space="preserve">Problématique de la programmation concurrente : </w:t>
            </w:r>
          </w:p>
          <w:p w:rsidR="008959CA" w:rsidRDefault="008959CA" w:rsidP="008959CA">
            <w:pPr>
              <w:pStyle w:val="Paragraphedeliste"/>
              <w:numPr>
                <w:ilvl w:val="1"/>
                <w:numId w:val="3"/>
              </w:numPr>
            </w:pPr>
            <w:r>
              <w:t>Zone critique (</w:t>
            </w:r>
            <w:proofErr w:type="spellStart"/>
            <w:r>
              <w:t>mutex</w:t>
            </w:r>
            <w:proofErr w:type="spellEnd"/>
            <w:r>
              <w:t>)</w:t>
            </w:r>
          </w:p>
          <w:p w:rsidR="00587022" w:rsidRDefault="008959CA" w:rsidP="008959CA">
            <w:pPr>
              <w:pStyle w:val="Paragraphedeliste"/>
              <w:numPr>
                <w:ilvl w:val="1"/>
                <w:numId w:val="3"/>
              </w:numPr>
            </w:pPr>
            <w:r>
              <w:t xml:space="preserve">Barrière (variable de conditions ou/et sémaphore) </w:t>
            </w:r>
          </w:p>
          <w:p w:rsidR="008959CA" w:rsidRDefault="008959CA" w:rsidP="008959CA">
            <w:pPr>
              <w:pStyle w:val="Paragraphedeliste"/>
              <w:numPr>
                <w:ilvl w:val="1"/>
                <w:numId w:val="3"/>
              </w:numPr>
            </w:pPr>
            <w:r>
              <w:t>Producteur/consommateur simple (sémaphore)</w:t>
            </w:r>
          </w:p>
          <w:p w:rsidR="00587022" w:rsidRDefault="00587022" w:rsidP="00587022"/>
          <w:p w:rsidR="00587022" w:rsidRDefault="00587022" w:rsidP="00587022"/>
        </w:tc>
      </w:tr>
      <w:tr w:rsidR="00587022" w:rsidTr="001C08A9">
        <w:tc>
          <w:tcPr>
            <w:tcW w:w="9062" w:type="dxa"/>
            <w:gridSpan w:val="3"/>
          </w:tcPr>
          <w:p w:rsidR="00587022" w:rsidRDefault="00587022" w:rsidP="00587022">
            <w:r>
              <w:t>Modalités de mise en œuvre :</w:t>
            </w:r>
          </w:p>
          <w:p w:rsidR="008959CA" w:rsidRDefault="008959CA" w:rsidP="008959CA">
            <w:pPr>
              <w:rPr>
                <w:i/>
              </w:rPr>
            </w:pPr>
            <w:r>
              <w:rPr>
                <w:i/>
              </w:rPr>
              <w:t xml:space="preserve">Programmation en C des différentes notions. Les </w:t>
            </w:r>
            <w:proofErr w:type="spellStart"/>
            <w:r>
              <w:rPr>
                <w:i/>
              </w:rPr>
              <w:t>TPs</w:t>
            </w:r>
            <w:proofErr w:type="spellEnd"/>
            <w:r>
              <w:rPr>
                <w:i/>
              </w:rPr>
              <w:t xml:space="preserve"> se déroulent sur une machine virtuelle Linux. Compilation avec </w:t>
            </w:r>
            <w:proofErr w:type="spellStart"/>
            <w:r>
              <w:rPr>
                <w:i/>
              </w:rPr>
              <w:t>gcc</w:t>
            </w:r>
            <w:proofErr w:type="spellEnd"/>
            <w:r>
              <w:rPr>
                <w:i/>
              </w:rPr>
              <w:t xml:space="preserve"> en lig</w:t>
            </w:r>
            <w:bookmarkStart w:id="0" w:name="_GoBack"/>
            <w:bookmarkEnd w:id="0"/>
            <w:r>
              <w:rPr>
                <w:i/>
              </w:rPr>
              <w:t xml:space="preserve">ne de commande.  Les </w:t>
            </w:r>
            <w:proofErr w:type="spellStart"/>
            <w:r>
              <w:rPr>
                <w:i/>
              </w:rPr>
              <w:t>TPs</w:t>
            </w:r>
            <w:proofErr w:type="spellEnd"/>
            <w:r>
              <w:rPr>
                <w:i/>
              </w:rPr>
              <w:t xml:space="preserve"> se déroulent en binôme. </w:t>
            </w:r>
          </w:p>
          <w:p w:rsidR="00587022" w:rsidRPr="001C0BCD" w:rsidRDefault="00587022" w:rsidP="00587022">
            <w:pPr>
              <w:rPr>
                <w:i/>
              </w:rPr>
            </w:pPr>
          </w:p>
        </w:tc>
      </w:tr>
      <w:tr w:rsidR="00587022" w:rsidTr="00DA1727">
        <w:tc>
          <w:tcPr>
            <w:tcW w:w="9062" w:type="dxa"/>
            <w:gridSpan w:val="3"/>
          </w:tcPr>
          <w:p w:rsidR="00587022" w:rsidRPr="007E5AA1" w:rsidRDefault="00587022" w:rsidP="00587022">
            <w:pPr>
              <w:rPr>
                <w:i/>
                <w:color w:val="FF0000"/>
              </w:rPr>
            </w:pPr>
            <w:r>
              <w:t>Evaluations </w:t>
            </w:r>
            <w:proofErr w:type="gramStart"/>
            <w:r>
              <w:t>:</w:t>
            </w:r>
            <w:proofErr w:type="gramEnd"/>
            <w:r>
              <w:br/>
            </w:r>
            <w:r w:rsidR="008959CA">
              <w:rPr>
                <w:i/>
              </w:rPr>
              <w:t xml:space="preserve">Le module est évalué au travers de TP notés ainsi que d’un DS de promotion en fin de module. </w:t>
            </w:r>
            <w:r w:rsidR="008959CA" w:rsidRPr="007E5AA1">
              <w:rPr>
                <w:i/>
                <w:color w:val="FF0000"/>
              </w:rPr>
              <w:t xml:space="preserve"> 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Pr="00B26B16" w:rsidRDefault="00587022" w:rsidP="00587022">
            <w:pPr>
              <w:rPr>
                <w:i/>
              </w:rPr>
            </w:pPr>
          </w:p>
        </w:tc>
      </w:tr>
      <w:tr w:rsidR="00587022" w:rsidTr="00A45599">
        <w:tc>
          <w:tcPr>
            <w:tcW w:w="9062" w:type="dxa"/>
            <w:gridSpan w:val="3"/>
          </w:tcPr>
          <w:p w:rsidR="00587022" w:rsidRDefault="00587022" w:rsidP="00587022">
            <w:r>
              <w:t>Bibliographie et Exercices d’entraînement</w:t>
            </w:r>
            <w:proofErr w:type="gramStart"/>
            <w:r>
              <w:t>  :</w:t>
            </w:r>
            <w:proofErr w:type="gramEnd"/>
          </w:p>
          <w:p w:rsidR="008959CA" w:rsidRDefault="008959CA" w:rsidP="008959CA">
            <w:pPr>
              <w:rPr>
                <w:i/>
              </w:rPr>
            </w:pPr>
            <w:r>
              <w:rPr>
                <w:i/>
              </w:rPr>
              <w:t xml:space="preserve">Les sujets de </w:t>
            </w:r>
            <w:proofErr w:type="spellStart"/>
            <w:r>
              <w:rPr>
                <w:i/>
              </w:rPr>
              <w:t>TPs</w:t>
            </w:r>
            <w:proofErr w:type="spellEnd"/>
            <w:r>
              <w:rPr>
                <w:i/>
              </w:rPr>
              <w:t xml:space="preserve"> sont sur la page web suivante : </w:t>
            </w:r>
            <w:r w:rsidRPr="008262B1">
              <w:rPr>
                <w:i/>
              </w:rPr>
              <w:t>http://www.anthonybusson.fr/index.php/teaching</w:t>
            </w:r>
          </w:p>
          <w:p w:rsidR="00587022" w:rsidRDefault="00587022" w:rsidP="00587022">
            <w:pPr>
              <w:rPr>
                <w:i/>
              </w:rPr>
            </w:pPr>
          </w:p>
          <w:p w:rsidR="00587022" w:rsidRDefault="00587022" w:rsidP="00587022"/>
        </w:tc>
      </w:tr>
      <w:tr w:rsidR="00587022" w:rsidTr="00CF7963">
        <w:tc>
          <w:tcPr>
            <w:tcW w:w="9062" w:type="dxa"/>
            <w:gridSpan w:val="3"/>
          </w:tcPr>
          <w:p w:rsidR="00587022" w:rsidRDefault="00587022" w:rsidP="00587022">
            <w:r>
              <w:t>Mots clés :</w:t>
            </w:r>
          </w:p>
          <w:p w:rsidR="00587022" w:rsidRDefault="008959CA" w:rsidP="00587022">
            <w:r>
              <w:rPr>
                <w:rFonts w:ascii="Arial" w:hAnsi="Arial" w:cs="Arial"/>
                <w:sz w:val="20"/>
                <w:szCs w:val="20"/>
              </w:rPr>
              <w:t>Application répartie ; Programmation concurrente ; Programmation client/serveur</w:t>
            </w:r>
          </w:p>
          <w:p w:rsidR="00587022" w:rsidRDefault="00587022" w:rsidP="00587022"/>
        </w:tc>
      </w:tr>
    </w:tbl>
    <w:p w:rsidR="00CD024A" w:rsidRDefault="00CD024A"/>
    <w:sectPr w:rsidR="00CD024A" w:rsidSect="006C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C35"/>
    <w:multiLevelType w:val="hybridMultilevel"/>
    <w:tmpl w:val="8334F02A"/>
    <w:lvl w:ilvl="0" w:tplc="C1CE7D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829AB"/>
    <w:multiLevelType w:val="hybridMultilevel"/>
    <w:tmpl w:val="5ED6C62A"/>
    <w:lvl w:ilvl="0" w:tplc="C1CE7D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2BC76EE"/>
    <w:multiLevelType w:val="hybridMultilevel"/>
    <w:tmpl w:val="A1C8E87A"/>
    <w:lvl w:ilvl="0" w:tplc="C1CE7D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4A"/>
    <w:rsid w:val="00017FEA"/>
    <w:rsid w:val="001C0BCD"/>
    <w:rsid w:val="00587022"/>
    <w:rsid w:val="006C1CEF"/>
    <w:rsid w:val="0077739F"/>
    <w:rsid w:val="007D7AD3"/>
    <w:rsid w:val="007E5AA1"/>
    <w:rsid w:val="008959CA"/>
    <w:rsid w:val="00B26B16"/>
    <w:rsid w:val="00B351C3"/>
    <w:rsid w:val="00B431C8"/>
    <w:rsid w:val="00CD024A"/>
    <w:rsid w:val="00D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5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corrigan</dc:creator>
  <cp:lastModifiedBy>busson</cp:lastModifiedBy>
  <cp:revision>3</cp:revision>
  <dcterms:created xsi:type="dcterms:W3CDTF">2017-08-24T13:41:00Z</dcterms:created>
  <dcterms:modified xsi:type="dcterms:W3CDTF">2017-08-24T15:08:00Z</dcterms:modified>
</cp:coreProperties>
</file>